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4FEF4" w14:textId="2BAE1A7D" w:rsidR="00DB73F7" w:rsidRPr="00DB73F7" w:rsidRDefault="007847DC" w:rsidP="00DB73F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SUSITARIMAS DĖL 2024 M. LIEPOS 3 D. </w:t>
      </w:r>
      <w:r w:rsidR="00DB73F7" w:rsidRPr="00DB73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APŠVIETIMO JUCAIČIŲ K., ŠILALĖS R. ĮRENGIMO DARBŲ PIRKIMO </w:t>
      </w:r>
      <w:r w:rsidR="00BF56C9" w:rsidRPr="00DB73F7">
        <w:rPr>
          <w:rFonts w:ascii="Times New Roman" w:hAnsi="Times New Roman" w:cs="Times New Roman"/>
          <w:b/>
          <w:bCs/>
          <w:caps/>
          <w:sz w:val="24"/>
          <w:szCs w:val="24"/>
        </w:rPr>
        <w:t>SUTARTIes</w:t>
      </w:r>
      <w:r w:rsidR="00DB73F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B13B1" w:rsidRPr="00DB73F7">
        <w:rPr>
          <w:rFonts w:ascii="Times New Roman" w:hAnsi="Times New Roman" w:cs="Times New Roman"/>
          <w:b/>
          <w:bCs/>
          <w:caps/>
          <w:sz w:val="24"/>
          <w:szCs w:val="24"/>
        </w:rPr>
        <w:t>Nr.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DB73F7" w:rsidRPr="00DB73F7">
        <w:rPr>
          <w:rFonts w:ascii="Times New Roman" w:hAnsi="Times New Roman" w:cs="Times New Roman"/>
          <w:b/>
          <w:bCs/>
          <w:caps/>
          <w:sz w:val="24"/>
          <w:szCs w:val="24"/>
        </w:rPr>
        <w:t>b6 (b)166 (7.64 e)</w:t>
      </w:r>
    </w:p>
    <w:p w14:paraId="64FA1618" w14:textId="60F6BC04" w:rsidR="00BF56C9" w:rsidRPr="00DB73F7" w:rsidRDefault="00DB73F7" w:rsidP="00DB73F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73F7">
        <w:rPr>
          <w:rFonts w:ascii="Times New Roman" w:hAnsi="Times New Roman" w:cs="Times New Roman"/>
          <w:b/>
          <w:bCs/>
          <w:caps/>
          <w:sz w:val="24"/>
          <w:szCs w:val="24"/>
        </w:rPr>
        <w:t>Nutraukim</w:t>
      </w:r>
      <w:r w:rsidR="007847DC">
        <w:rPr>
          <w:rFonts w:ascii="Times New Roman" w:hAnsi="Times New Roman" w:cs="Times New Roman"/>
          <w:b/>
          <w:bCs/>
          <w:caps/>
          <w:sz w:val="24"/>
          <w:szCs w:val="24"/>
        </w:rPr>
        <w:t>O</w:t>
      </w:r>
    </w:p>
    <w:p w14:paraId="3A9CF2E5" w14:textId="77777777" w:rsidR="0019288D" w:rsidRPr="00DB73F7" w:rsidRDefault="0019288D" w:rsidP="00DB73F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2E8A7B" w14:textId="2C26971A" w:rsidR="00BF56C9" w:rsidRPr="00F51625" w:rsidRDefault="00BF56C9" w:rsidP="00192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162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19288D" w:rsidRPr="00F5162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51625">
        <w:rPr>
          <w:rFonts w:ascii="Times New Roman" w:hAnsi="Times New Roman" w:cs="Times New Roman"/>
          <w:sz w:val="24"/>
          <w:szCs w:val="24"/>
          <w:lang w:eastAsia="ar-SA"/>
        </w:rPr>
        <w:t xml:space="preserve"> m. </w:t>
      </w:r>
      <w:r w:rsidR="00186F8C">
        <w:rPr>
          <w:rFonts w:ascii="Times New Roman" w:hAnsi="Times New Roman" w:cs="Times New Roman"/>
          <w:sz w:val="24"/>
          <w:szCs w:val="24"/>
          <w:lang w:eastAsia="ar-SA"/>
        </w:rPr>
        <w:t>liepos</w:t>
      </w:r>
      <w:r w:rsidRPr="00F51625">
        <w:rPr>
          <w:rFonts w:ascii="Times New Roman" w:hAnsi="Times New Roman" w:cs="Times New Roman"/>
          <w:sz w:val="24"/>
          <w:szCs w:val="24"/>
          <w:lang w:eastAsia="ar-SA"/>
        </w:rPr>
        <w:t xml:space="preserve">       d. Nr.</w:t>
      </w:r>
    </w:p>
    <w:p w14:paraId="398382E0" w14:textId="77777777" w:rsidR="00BF56C9" w:rsidRPr="00F51625" w:rsidRDefault="00BF56C9" w:rsidP="00192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625">
        <w:rPr>
          <w:rFonts w:ascii="Times New Roman" w:hAnsi="Times New Roman" w:cs="Times New Roman"/>
          <w:sz w:val="24"/>
          <w:szCs w:val="24"/>
        </w:rPr>
        <w:t>Šilalė</w:t>
      </w:r>
    </w:p>
    <w:p w14:paraId="05409E53" w14:textId="77777777" w:rsidR="004B10E1" w:rsidRPr="00F51625" w:rsidRDefault="00BE3744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625">
        <w:rPr>
          <w:rFonts w:ascii="Times New Roman" w:hAnsi="Times New Roman" w:cs="Times New Roman"/>
          <w:sz w:val="24"/>
          <w:szCs w:val="24"/>
        </w:rPr>
        <w:tab/>
      </w:r>
      <w:r w:rsidRPr="00F51625">
        <w:rPr>
          <w:rFonts w:ascii="Times New Roman" w:hAnsi="Times New Roman" w:cs="Times New Roman"/>
          <w:sz w:val="24"/>
          <w:szCs w:val="24"/>
        </w:rPr>
        <w:tab/>
      </w:r>
    </w:p>
    <w:p w14:paraId="5F166315" w14:textId="77777777" w:rsidR="0019288D" w:rsidRPr="00F51625" w:rsidRDefault="0019288D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997B4" w14:textId="14F6DCED" w:rsidR="0019288D" w:rsidRPr="007847DC" w:rsidRDefault="0019288D" w:rsidP="007847D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DC">
        <w:rPr>
          <w:rFonts w:ascii="Times New Roman" w:hAnsi="Times New Roman" w:cs="Times New Roman"/>
          <w:b/>
          <w:bCs/>
          <w:sz w:val="24"/>
          <w:szCs w:val="24"/>
        </w:rPr>
        <w:t>Šilalės rajono savivaldybės administracija</w:t>
      </w:r>
      <w:r w:rsidRPr="007847DC">
        <w:rPr>
          <w:rFonts w:ascii="Times New Roman" w:hAnsi="Times New Roman" w:cs="Times New Roman"/>
          <w:sz w:val="24"/>
          <w:szCs w:val="24"/>
        </w:rPr>
        <w:t>, juridinio asmens kodas 188773720, adresas: J. Basanavičiaus g. 2-1, 75138 Šilalė, atstovaujama Šilalės rajono savivaldybės administracijos direktoriaus Andriaus Jančausko, veikiančio pagal Šilalės rajono savivaldybės administracijos nuostatus</w:t>
      </w:r>
      <w:r w:rsidR="002D68FB">
        <w:rPr>
          <w:rFonts w:ascii="Times New Roman" w:hAnsi="Times New Roman" w:cs="Times New Roman"/>
          <w:sz w:val="24"/>
          <w:szCs w:val="24"/>
        </w:rPr>
        <w:t>,</w:t>
      </w:r>
      <w:r w:rsidRPr="007847DC">
        <w:rPr>
          <w:rFonts w:ascii="Times New Roman" w:hAnsi="Times New Roman" w:cs="Times New Roman"/>
          <w:sz w:val="24"/>
          <w:szCs w:val="24"/>
        </w:rPr>
        <w:t xml:space="preserve"> ir</w:t>
      </w:r>
      <w:r w:rsidRPr="00784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8AD22A" w14:textId="683990E7" w:rsidR="007847DC" w:rsidRDefault="00F51625" w:rsidP="007847D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847DC">
        <w:rPr>
          <w:rFonts w:ascii="Times New Roman" w:hAnsi="Times New Roman" w:cs="Times New Roman"/>
          <w:b/>
          <w:bCs/>
          <w:sz w:val="24"/>
          <w:szCs w:val="24"/>
        </w:rPr>
        <w:t xml:space="preserve">UAB </w:t>
      </w:r>
      <w:r w:rsidR="00DB73F7" w:rsidRPr="007847DC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="00DB73F7" w:rsidRPr="007847DC">
        <w:rPr>
          <w:rFonts w:ascii="Times New Roman" w:hAnsi="Times New Roman" w:cs="Times New Roman"/>
          <w:b/>
          <w:bCs/>
          <w:sz w:val="24"/>
          <w:szCs w:val="24"/>
        </w:rPr>
        <w:t>Elvaradas</w:t>
      </w:r>
      <w:proofErr w:type="spellEnd"/>
      <w:r w:rsidRPr="007847DC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GoBack"/>
      <w:r w:rsidRPr="00C74911">
        <w:rPr>
          <w:rFonts w:ascii="Times New Roman" w:hAnsi="Times New Roman" w:cs="Times New Roman"/>
          <w:bCs/>
          <w:sz w:val="24"/>
          <w:szCs w:val="24"/>
        </w:rPr>
        <w:t>,</w:t>
      </w:r>
      <w:bookmarkEnd w:id="0"/>
      <w:r w:rsidRPr="00784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249" w:rsidRPr="007847DC">
        <w:rPr>
          <w:rFonts w:ascii="Times New Roman" w:eastAsia="Times New Roman" w:hAnsi="Times New Roman" w:cs="Times New Roman"/>
          <w:bCs/>
          <w:sz w:val="24"/>
          <w:szCs w:val="24"/>
        </w:rPr>
        <w:t>juridinio asmens kodas</w:t>
      </w:r>
      <w:r w:rsidR="007847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47DC" w:rsidRPr="00DB73F7">
        <w:rPr>
          <w:rFonts w:ascii="Times New Roman" w:hAnsi="Times New Roman" w:cs="Times New Roman"/>
          <w:bCs/>
          <w:sz w:val="24"/>
          <w:szCs w:val="24"/>
          <w:lang w:eastAsia="lt-LT"/>
        </w:rPr>
        <w:t>176633746</w:t>
      </w:r>
      <w:r w:rsidR="00367249" w:rsidRPr="007847D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9288D" w:rsidRPr="007847DC">
        <w:rPr>
          <w:rFonts w:ascii="Times New Roman" w:hAnsi="Times New Roman" w:cs="Times New Roman"/>
          <w:sz w:val="24"/>
          <w:szCs w:val="24"/>
        </w:rPr>
        <w:t xml:space="preserve">atstovaujama </w:t>
      </w:r>
      <w:r w:rsidRPr="007847DC">
        <w:rPr>
          <w:rFonts w:ascii="Times New Roman" w:hAnsi="Times New Roman" w:cs="Times New Roman"/>
          <w:sz w:val="24"/>
          <w:szCs w:val="24"/>
        </w:rPr>
        <w:t>direktor</w:t>
      </w:r>
      <w:r w:rsidR="00186F8C" w:rsidRPr="007847DC">
        <w:rPr>
          <w:rFonts w:ascii="Times New Roman" w:hAnsi="Times New Roman" w:cs="Times New Roman"/>
          <w:sz w:val="24"/>
          <w:szCs w:val="24"/>
        </w:rPr>
        <w:t>iaus</w:t>
      </w:r>
      <w:r w:rsidRPr="007847DC">
        <w:rPr>
          <w:rFonts w:ascii="Times New Roman" w:hAnsi="Times New Roman" w:cs="Times New Roman"/>
          <w:sz w:val="24"/>
          <w:szCs w:val="24"/>
        </w:rPr>
        <w:t xml:space="preserve"> </w:t>
      </w:r>
      <w:r w:rsidR="00DB73F7" w:rsidRPr="007847DC">
        <w:rPr>
          <w:rFonts w:ascii="Times New Roman" w:hAnsi="Times New Roman" w:cs="Times New Roman"/>
          <w:sz w:val="24"/>
          <w:szCs w:val="24"/>
        </w:rPr>
        <w:t xml:space="preserve">Vlado </w:t>
      </w:r>
      <w:proofErr w:type="spellStart"/>
      <w:r w:rsidR="00DB73F7" w:rsidRPr="007847DC">
        <w:rPr>
          <w:rFonts w:ascii="Times New Roman" w:hAnsi="Times New Roman" w:cs="Times New Roman"/>
          <w:sz w:val="24"/>
          <w:szCs w:val="24"/>
        </w:rPr>
        <w:t>Raštučio</w:t>
      </w:r>
      <w:proofErr w:type="spellEnd"/>
      <w:r w:rsidR="00C74911">
        <w:rPr>
          <w:rFonts w:ascii="Times New Roman" w:hAnsi="Times New Roman" w:cs="Times New Roman"/>
          <w:sz w:val="24"/>
          <w:szCs w:val="24"/>
        </w:rPr>
        <w:t>, veikiančio</w:t>
      </w:r>
      <w:r w:rsidR="0019288D" w:rsidRPr="007847DC">
        <w:rPr>
          <w:rFonts w:ascii="Times New Roman" w:hAnsi="Times New Roman" w:cs="Times New Roman"/>
          <w:sz w:val="24"/>
          <w:szCs w:val="24"/>
        </w:rPr>
        <w:t xml:space="preserve"> pagal bendrovės įstatus,</w:t>
      </w:r>
      <w:r w:rsidR="007847DC">
        <w:rPr>
          <w:rFonts w:ascii="Times New Roman" w:hAnsi="Times New Roman" w:cs="Times New Roman"/>
          <w:sz w:val="24"/>
          <w:szCs w:val="24"/>
        </w:rPr>
        <w:t xml:space="preserve"> </w:t>
      </w:r>
      <w:r w:rsidR="0019288D" w:rsidRPr="00784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B5560" w14:textId="21E84AB6" w:rsidR="00DB73F7" w:rsidRPr="007847DC" w:rsidRDefault="00DB73F7" w:rsidP="007847D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8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D6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vadovaudamosi 2024 m. liepos 3 d. Apšvietimo Jucaičių k., Šilalės r. įrengimo darbų sutarties Nr. B6(B)-166 (7.64E) (toliau – Sutartis) 44 punktu, </w:t>
      </w:r>
      <w:r w:rsidR="007847DC">
        <w:rPr>
          <w:rFonts w:ascii="Times New Roman" w:hAnsi="Times New Roman" w:cs="Times New Roman"/>
          <w:color w:val="000000" w:themeColor="text1"/>
          <w:sz w:val="24"/>
          <w:szCs w:val="24"/>
        </w:rPr>
        <w:t>susitaria</w:t>
      </w:r>
      <w:r w:rsidR="002D6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Šalių sutarimu nutraukti Sutartį nuo </w:t>
      </w:r>
      <w:r w:rsidR="0078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2024 m. liepos 12 d. </w:t>
      </w:r>
    </w:p>
    <w:p w14:paraId="7C5959FA" w14:textId="77777777" w:rsidR="00DB73F7" w:rsidRDefault="00DB73F7" w:rsidP="00DB73F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</w:p>
    <w:p w14:paraId="3698DF92" w14:textId="77777777" w:rsidR="007847DC" w:rsidRDefault="007847DC" w:rsidP="00DB73F7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</w:p>
    <w:p w14:paraId="5F5A8ECB" w14:textId="50891935" w:rsidR="0019288D" w:rsidRDefault="0019288D" w:rsidP="00DB73F7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F5162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ŠALIŲ REKVIZITAI</w:t>
      </w:r>
    </w:p>
    <w:p w14:paraId="07334061" w14:textId="77777777" w:rsidR="00DB73F7" w:rsidRPr="00F51625" w:rsidRDefault="00DB73F7" w:rsidP="00DB73F7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</w:p>
    <w:p w14:paraId="3024F1EB" w14:textId="77777777" w:rsidR="0019288D" w:rsidRPr="00F51625" w:rsidRDefault="0019288D" w:rsidP="001928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4539"/>
        <w:gridCol w:w="5541"/>
      </w:tblGrid>
      <w:tr w:rsidR="00DB73F7" w:rsidRPr="00DB73F7" w14:paraId="6B9BBD42" w14:textId="77777777" w:rsidTr="00DB73F7">
        <w:trPr>
          <w:trHeight w:val="520"/>
        </w:trPr>
        <w:tc>
          <w:tcPr>
            <w:tcW w:w="4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B17D9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UŽSAKOVAS </w:t>
            </w:r>
          </w:p>
          <w:p w14:paraId="574EC1C3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Šilalės rajono savivaldybės administracija</w:t>
            </w: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Juridinio asmens kodas 188773720</w:t>
            </w:r>
          </w:p>
          <w:p w14:paraId="036C3F31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 Basanavičiaus g. 2-1,</w:t>
            </w:r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75138 Šilalė</w:t>
            </w:r>
          </w:p>
          <w:p w14:paraId="6AC0FD1C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A. s. Nr. </w:t>
            </w:r>
            <w:r w:rsidRPr="00DB73F7">
              <w:rPr>
                <w:rFonts w:ascii="Times New Roman" w:hAnsi="Times New Roman" w:cs="Times New Roman"/>
                <w:sz w:val="24"/>
                <w:szCs w:val="24"/>
              </w:rPr>
              <w:t>LT454010044500040062</w:t>
            </w:r>
          </w:p>
          <w:p w14:paraId="08BB11DD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Bankas „</w:t>
            </w:r>
            <w:proofErr w:type="spellStart"/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Luminor</w:t>
            </w:r>
            <w:proofErr w:type="spellEnd"/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Bank“, AS</w:t>
            </w:r>
          </w:p>
          <w:p w14:paraId="0BA8F3FA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Kodas 40100</w:t>
            </w:r>
          </w:p>
          <w:p w14:paraId="6BA46322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El. paštas </w:t>
            </w:r>
            <w:hyperlink r:id="rId4" w:history="1">
              <w:r w:rsidRPr="00DB73F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administratorius@silale.lt</w:t>
              </w:r>
            </w:hyperlink>
            <w:r w:rsidRPr="00DB73F7">
              <w:rPr>
                <w:rStyle w:val="Hipersaitas"/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1C7BFABA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Tel. (0 449) 76 115</w:t>
            </w:r>
          </w:p>
          <w:p w14:paraId="5B4E7049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B367BA1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431CAE6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5419354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Administracijos direktorius</w:t>
            </w:r>
          </w:p>
          <w:p w14:paraId="5FBDB2B7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Andrius </w:t>
            </w:r>
            <w:proofErr w:type="spellStart"/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Jančauskas</w:t>
            </w:r>
            <w:proofErr w:type="spellEnd"/>
          </w:p>
          <w:p w14:paraId="0B7DEEF9" w14:textId="77777777" w:rsidR="00DB73F7" w:rsidRPr="00DB73F7" w:rsidRDefault="00DB73F7" w:rsidP="00DB73F7">
            <w:pPr>
              <w:tabs>
                <w:tab w:val="left" w:pos="360"/>
              </w:tabs>
              <w:spacing w:after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8DC9" w14:textId="77777777" w:rsidR="00DB73F7" w:rsidRPr="00DB73F7" w:rsidRDefault="00DB73F7" w:rsidP="00DB73F7">
            <w:pPr>
              <w:tabs>
                <w:tab w:val="left" w:pos="360"/>
              </w:tabs>
              <w:spacing w:after="0"/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D5539" w14:textId="77777777" w:rsidR="00DB73F7" w:rsidRPr="00DB73F7" w:rsidRDefault="00DB73F7" w:rsidP="00DB73F7">
            <w:pPr>
              <w:keepNext/>
              <w:spacing w:before="4" w:after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RANGOVAS</w:t>
            </w:r>
          </w:p>
          <w:p w14:paraId="239B59A1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UAB „</w:t>
            </w:r>
            <w:proofErr w:type="spellStart"/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Elvaradas</w:t>
            </w:r>
            <w:proofErr w:type="spellEnd"/>
            <w:r w:rsidRPr="00DB73F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</w:p>
          <w:p w14:paraId="19CA3AF3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Kodas 176633746</w:t>
            </w:r>
          </w:p>
          <w:p w14:paraId="7E443E5C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PVM mokėtojo kodas  LT766337419</w:t>
            </w:r>
          </w:p>
          <w:p w14:paraId="1B195792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Adresas: J. Basanavičiaus g. 23-2, 75124 Šilalė</w:t>
            </w:r>
          </w:p>
          <w:p w14:paraId="3641312A" w14:textId="242AC238" w:rsidR="00DB73F7" w:rsidRPr="00DB73F7" w:rsidRDefault="00C74911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</w:t>
            </w:r>
            <w:r w:rsidR="00DB73F7"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DB73F7"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s. Nr. LT834010044500132789</w:t>
            </w:r>
          </w:p>
          <w:p w14:paraId="7E07E9C7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Bankas „</w:t>
            </w:r>
            <w:proofErr w:type="spellStart"/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Luminor</w:t>
            </w:r>
            <w:proofErr w:type="spellEnd"/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Bank“, AS </w:t>
            </w:r>
          </w:p>
          <w:p w14:paraId="10A0691D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Kodas 40100</w:t>
            </w:r>
          </w:p>
          <w:p w14:paraId="74ED2DB6" w14:textId="1769AB26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El. paštas info@elvaradas.lt</w:t>
            </w:r>
          </w:p>
          <w:p w14:paraId="49FF9774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Tel. (0 449) 74469</w:t>
            </w:r>
          </w:p>
          <w:p w14:paraId="6D620C30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Mob. 0 687 25756</w:t>
            </w:r>
          </w:p>
          <w:p w14:paraId="657A7F7A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277956D8" w14:textId="77777777" w:rsidR="00DB73F7" w:rsidRPr="00DB73F7" w:rsidRDefault="00DB73F7" w:rsidP="00DB73F7">
            <w:pPr>
              <w:spacing w:before="4"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Direktorius Vladas </w:t>
            </w:r>
            <w:proofErr w:type="spellStart"/>
            <w:r w:rsidRPr="00DB73F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Raštutis</w:t>
            </w:r>
            <w:proofErr w:type="spellEnd"/>
          </w:p>
          <w:p w14:paraId="7505690B" w14:textId="77777777" w:rsidR="00DB73F7" w:rsidRPr="00DB73F7" w:rsidRDefault="00DB73F7" w:rsidP="00DB73F7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14:paraId="2F884E19" w14:textId="77777777" w:rsidR="004B10E1" w:rsidRPr="0019288D" w:rsidRDefault="004B10E1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0E1" w:rsidRPr="0019288D" w:rsidSect="00AD5F32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1"/>
    <w:rsid w:val="0000576A"/>
    <w:rsid w:val="000B13B1"/>
    <w:rsid w:val="000B6536"/>
    <w:rsid w:val="00134A3E"/>
    <w:rsid w:val="00186F8C"/>
    <w:rsid w:val="0019288D"/>
    <w:rsid w:val="002B4298"/>
    <w:rsid w:val="002B4D26"/>
    <w:rsid w:val="002D68FB"/>
    <w:rsid w:val="002F409B"/>
    <w:rsid w:val="00367249"/>
    <w:rsid w:val="00384BCF"/>
    <w:rsid w:val="003963C4"/>
    <w:rsid w:val="003B3B1E"/>
    <w:rsid w:val="00484738"/>
    <w:rsid w:val="00497508"/>
    <w:rsid w:val="004B10E1"/>
    <w:rsid w:val="0053135D"/>
    <w:rsid w:val="005C6B9A"/>
    <w:rsid w:val="00626BCA"/>
    <w:rsid w:val="00661E6D"/>
    <w:rsid w:val="006D432D"/>
    <w:rsid w:val="007370C1"/>
    <w:rsid w:val="007847DC"/>
    <w:rsid w:val="0083344B"/>
    <w:rsid w:val="00841E31"/>
    <w:rsid w:val="008827B8"/>
    <w:rsid w:val="008E6C3A"/>
    <w:rsid w:val="0097171C"/>
    <w:rsid w:val="009E6617"/>
    <w:rsid w:val="00A500AC"/>
    <w:rsid w:val="00A60FBF"/>
    <w:rsid w:val="00A84043"/>
    <w:rsid w:val="00AB2AE1"/>
    <w:rsid w:val="00AD5F32"/>
    <w:rsid w:val="00B65157"/>
    <w:rsid w:val="00B72317"/>
    <w:rsid w:val="00B8068C"/>
    <w:rsid w:val="00B9624F"/>
    <w:rsid w:val="00BE3744"/>
    <w:rsid w:val="00BF4E91"/>
    <w:rsid w:val="00BF56C9"/>
    <w:rsid w:val="00C32893"/>
    <w:rsid w:val="00C50745"/>
    <w:rsid w:val="00C74911"/>
    <w:rsid w:val="00D61524"/>
    <w:rsid w:val="00D66345"/>
    <w:rsid w:val="00DB73F7"/>
    <w:rsid w:val="00E1220D"/>
    <w:rsid w:val="00E8035F"/>
    <w:rsid w:val="00EC3294"/>
    <w:rsid w:val="00F2679B"/>
    <w:rsid w:val="00F51625"/>
    <w:rsid w:val="00F81EF9"/>
    <w:rsid w:val="00F86105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844D"/>
  <w15:chartTrackingRefBased/>
  <w15:docId w15:val="{CECBF8F5-45CB-4C25-9892-52661B34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92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8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744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92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semiHidden/>
    <w:unhideWhenUsed/>
    <w:rsid w:val="00DB7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ius@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4C681A-2763-4C73-9FE2-21D7047EA97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2024-07-03T11:21:00Z</cp:lastPrinted>
  <dcterms:created xsi:type="dcterms:W3CDTF">2024-07-16T10:02:00Z</dcterms:created>
  <dcterms:modified xsi:type="dcterms:W3CDTF">2024-07-16T10:02:00Z</dcterms:modified>
</cp:coreProperties>
</file>